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730" w:rsidRDefault="00970730" w:rsidP="0097073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970730" w:rsidRDefault="00970730" w:rsidP="0097073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970730" w:rsidRDefault="00970730" w:rsidP="00970730">
      <w:pPr>
        <w:jc w:val="center"/>
        <w:rPr>
          <w:b/>
          <w:sz w:val="24"/>
          <w:szCs w:val="24"/>
        </w:rPr>
      </w:pPr>
    </w:p>
    <w:p w:rsidR="00970730" w:rsidRDefault="00970730" w:rsidP="00970730">
      <w:pPr>
        <w:jc w:val="center"/>
        <w:rPr>
          <w:b/>
          <w:sz w:val="24"/>
          <w:szCs w:val="24"/>
        </w:rPr>
      </w:pPr>
    </w:p>
    <w:p w:rsidR="00970730" w:rsidRDefault="00970730" w:rsidP="00970730">
      <w:pPr>
        <w:jc w:val="center"/>
      </w:pPr>
      <w:r>
        <w:rPr>
          <w:b/>
          <w:sz w:val="24"/>
          <w:szCs w:val="24"/>
        </w:rPr>
        <w:t xml:space="preserve">Техническое задание </w:t>
      </w:r>
    </w:p>
    <w:p w:rsidR="00970730" w:rsidRDefault="00970730" w:rsidP="009707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адресам: </w:t>
      </w:r>
    </w:p>
    <w:p w:rsidR="006648D8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3535AC">
        <w:rPr>
          <w:b/>
          <w:sz w:val="24"/>
          <w:szCs w:val="24"/>
        </w:rPr>
        <w:t>я обл</w:t>
      </w:r>
      <w:r w:rsidR="00624C1F">
        <w:rPr>
          <w:b/>
          <w:sz w:val="24"/>
          <w:szCs w:val="24"/>
        </w:rPr>
        <w:t>аст</w:t>
      </w:r>
      <w:r w:rsidR="00B63CC1">
        <w:rPr>
          <w:b/>
          <w:sz w:val="24"/>
          <w:szCs w:val="24"/>
        </w:rPr>
        <w:t>ь</w:t>
      </w:r>
      <w:r w:rsidR="001112F7">
        <w:rPr>
          <w:b/>
          <w:sz w:val="24"/>
          <w:szCs w:val="24"/>
        </w:rPr>
        <w:t xml:space="preserve">, г. </w:t>
      </w:r>
      <w:proofErr w:type="gramStart"/>
      <w:r w:rsidR="001112F7">
        <w:rPr>
          <w:b/>
          <w:sz w:val="24"/>
          <w:szCs w:val="24"/>
        </w:rPr>
        <w:t>Колпашево</w:t>
      </w:r>
      <w:r w:rsidR="00145A23">
        <w:rPr>
          <w:b/>
          <w:sz w:val="24"/>
          <w:szCs w:val="24"/>
        </w:rPr>
        <w:t xml:space="preserve">, </w:t>
      </w:r>
      <w:r w:rsidR="00001BA2">
        <w:rPr>
          <w:b/>
          <w:sz w:val="24"/>
          <w:szCs w:val="24"/>
        </w:rPr>
        <w:t xml:space="preserve"> ул.</w:t>
      </w:r>
      <w:proofErr w:type="gramEnd"/>
      <w:r w:rsidR="00001BA2">
        <w:rPr>
          <w:b/>
          <w:sz w:val="24"/>
          <w:szCs w:val="24"/>
        </w:rPr>
        <w:t xml:space="preserve"> Ленина , дом №26</w:t>
      </w:r>
    </w:p>
    <w:p w:rsidR="00366A02" w:rsidRPr="00663CB7" w:rsidRDefault="00366A02" w:rsidP="006648D8">
      <w:pPr>
        <w:ind w:left="705"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648D8" w:rsidRPr="001112F7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145A23" w:rsidRPr="001112F7">
              <w:rPr>
                <w:b/>
                <w:sz w:val="22"/>
                <w:szCs w:val="22"/>
              </w:rPr>
              <w:t xml:space="preserve">Томская область, </w:t>
            </w:r>
            <w:r w:rsidR="001112F7" w:rsidRPr="001112F7">
              <w:rPr>
                <w:b/>
                <w:sz w:val="22"/>
                <w:szCs w:val="22"/>
              </w:rPr>
              <w:t xml:space="preserve">г. </w:t>
            </w:r>
            <w:proofErr w:type="gramStart"/>
            <w:r w:rsidR="001112F7" w:rsidRPr="001112F7">
              <w:rPr>
                <w:b/>
                <w:sz w:val="22"/>
                <w:szCs w:val="22"/>
              </w:rPr>
              <w:t>Колпашево</w:t>
            </w:r>
            <w:r w:rsidR="00122D3C">
              <w:rPr>
                <w:b/>
                <w:sz w:val="22"/>
                <w:szCs w:val="22"/>
              </w:rPr>
              <w:t xml:space="preserve">,  </w:t>
            </w:r>
            <w:proofErr w:type="spellStart"/>
            <w:r w:rsidR="00122D3C">
              <w:rPr>
                <w:b/>
                <w:sz w:val="22"/>
                <w:szCs w:val="22"/>
              </w:rPr>
              <w:t>ул</w:t>
            </w:r>
            <w:proofErr w:type="spellEnd"/>
            <w:proofErr w:type="gramEnd"/>
            <w:r w:rsidR="001112F7" w:rsidRPr="001112F7">
              <w:rPr>
                <w:b/>
                <w:sz w:val="22"/>
                <w:szCs w:val="22"/>
              </w:rPr>
              <w:t>,</w:t>
            </w:r>
            <w:r w:rsidR="0090049D">
              <w:rPr>
                <w:b/>
                <w:sz w:val="22"/>
                <w:szCs w:val="22"/>
              </w:rPr>
              <w:t xml:space="preserve"> Ленина,</w:t>
            </w:r>
            <w:r w:rsidR="001112F7" w:rsidRPr="001112F7">
              <w:rPr>
                <w:b/>
                <w:sz w:val="22"/>
                <w:szCs w:val="22"/>
              </w:rPr>
              <w:t xml:space="preserve"> дом №</w:t>
            </w:r>
            <w:r w:rsidR="00001BA2">
              <w:rPr>
                <w:b/>
                <w:sz w:val="22"/>
                <w:szCs w:val="22"/>
              </w:rPr>
              <w:t>26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здания- </w:t>
            </w:r>
            <w:r w:rsidR="00001BA2">
              <w:rPr>
                <w:color w:val="000000"/>
                <w:sz w:val="22"/>
                <w:szCs w:val="22"/>
              </w:rPr>
              <w:t>910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 w:rsidR="00145A23">
              <w:rPr>
                <w:color w:val="000000"/>
                <w:sz w:val="22"/>
                <w:szCs w:val="22"/>
              </w:rPr>
              <w:t xml:space="preserve">, высота </w:t>
            </w:r>
            <w:r w:rsidR="00DD2D99">
              <w:rPr>
                <w:color w:val="000000"/>
                <w:sz w:val="22"/>
                <w:szCs w:val="22"/>
              </w:rPr>
              <w:t>здания-6</w:t>
            </w:r>
            <w:r w:rsidR="00257651">
              <w:rPr>
                <w:color w:val="000000"/>
                <w:sz w:val="22"/>
                <w:szCs w:val="22"/>
              </w:rPr>
              <w:t>,6</w:t>
            </w:r>
            <w:r w:rsidR="00370803">
              <w:rPr>
                <w:color w:val="000000"/>
                <w:sz w:val="22"/>
                <w:szCs w:val="22"/>
              </w:rPr>
              <w:t>м.</w:t>
            </w:r>
          </w:p>
          <w:p w:rsidR="006648D8" w:rsidRPr="00626054" w:rsidRDefault="00396474" w:rsidP="001112F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</w:t>
            </w:r>
            <w:r w:rsidR="00145A23">
              <w:rPr>
                <w:color w:val="000000"/>
                <w:sz w:val="22"/>
                <w:szCs w:val="22"/>
              </w:rPr>
              <w:t>, прямоугольное в плане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.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1112F7">
              <w:rPr>
                <w:color w:val="000000"/>
                <w:sz w:val="22"/>
                <w:szCs w:val="22"/>
              </w:rPr>
              <w:t xml:space="preserve"> дерево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8A6276" w:rsidRPr="00626054">
              <w:rPr>
                <w:b/>
                <w:sz w:val="22"/>
                <w:szCs w:val="22"/>
              </w:rPr>
              <w:t xml:space="preserve"> </w:t>
            </w:r>
            <w:r w:rsidR="00C74F29">
              <w:rPr>
                <w:sz w:val="22"/>
                <w:szCs w:val="22"/>
              </w:rPr>
              <w:t>Капитальный ремонт фундаментов</w:t>
            </w:r>
            <w:r w:rsidRPr="00626054">
              <w:rPr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1E2EA1" w:rsidRDefault="00F71ED0" w:rsidP="00FC693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970730" w:rsidRPr="00626054" w:rsidRDefault="00970730" w:rsidP="00FC693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</w:t>
            </w:r>
            <w:bookmarkStart w:id="0" w:name="_GoBack"/>
            <w:bookmarkEnd w:id="0"/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D7247B" w:rsidRDefault="00D7247B" w:rsidP="00D7247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 Обследование строительных конструкций(2кат)</w:t>
            </w:r>
          </w:p>
          <w:p w:rsidR="00D7247B" w:rsidRDefault="00D7247B" w:rsidP="00D7247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7.2. Обмерные </w:t>
            </w:r>
            <w:proofErr w:type="gramStart"/>
            <w:r>
              <w:rPr>
                <w:sz w:val="22"/>
                <w:szCs w:val="22"/>
              </w:rPr>
              <w:t>работы.(</w:t>
            </w:r>
            <w:proofErr w:type="gramEnd"/>
            <w:r>
              <w:rPr>
                <w:sz w:val="22"/>
                <w:szCs w:val="22"/>
              </w:rPr>
              <w:t>2 кат.)</w:t>
            </w:r>
          </w:p>
          <w:p w:rsidR="00D7247B" w:rsidRDefault="00D7247B" w:rsidP="00D7247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7.3. Рабочая документация.</w:t>
            </w:r>
          </w:p>
          <w:p w:rsidR="00D7247B" w:rsidRDefault="00D7247B" w:rsidP="00D7247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   Архитектурные решения</w:t>
            </w:r>
          </w:p>
          <w:p w:rsidR="00D7247B" w:rsidRDefault="00D7247B" w:rsidP="00D7247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-Общие данные</w:t>
            </w:r>
          </w:p>
          <w:p w:rsidR="00D7247B" w:rsidRDefault="00D7247B" w:rsidP="00D7247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-планы фундаментов, сечения, узлы, разрезы существующее и проектируемые.</w:t>
            </w:r>
          </w:p>
          <w:p w:rsidR="00D7247B" w:rsidRDefault="00D7247B" w:rsidP="00D7247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спецификация материалов</w:t>
            </w:r>
          </w:p>
          <w:p w:rsidR="00D7247B" w:rsidRDefault="00D7247B" w:rsidP="00D7247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-демонтажные работы</w:t>
            </w:r>
          </w:p>
          <w:p w:rsidR="00D7247B" w:rsidRDefault="00D7247B" w:rsidP="00D7247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-ведомости документов и др.</w:t>
            </w:r>
          </w:p>
          <w:p w:rsidR="00D7247B" w:rsidRDefault="00D7247B" w:rsidP="00D7247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7.5. Проектом предусмотреть:</w:t>
            </w:r>
          </w:p>
          <w:p w:rsidR="00D7247B" w:rsidRDefault="00D7247B" w:rsidP="00D7247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-демонтажные работы.</w:t>
            </w:r>
          </w:p>
          <w:p w:rsidR="00D7247B" w:rsidRDefault="00D7247B" w:rsidP="00D7247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-ремонт фундаментов, с устройством гидроизоляции.</w:t>
            </w:r>
          </w:p>
          <w:p w:rsidR="00D7247B" w:rsidRDefault="00D7247B" w:rsidP="00D7247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 </w:t>
            </w:r>
            <w:proofErr w:type="spellStart"/>
            <w:r>
              <w:rPr>
                <w:sz w:val="22"/>
                <w:szCs w:val="22"/>
              </w:rPr>
              <w:t>отмостки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7247B" w:rsidRDefault="00D7247B" w:rsidP="00D7247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Вывоз строительного мусора</w:t>
            </w:r>
          </w:p>
          <w:p w:rsidR="00D7247B" w:rsidRDefault="00D7247B" w:rsidP="00D7247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D7247B" w:rsidRDefault="00D7247B" w:rsidP="00D7247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7.6. Сметная документация. </w:t>
            </w:r>
          </w:p>
          <w:p w:rsidR="00D7247B" w:rsidRDefault="00D7247B" w:rsidP="00D7247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-Дефектная ведомость;</w:t>
            </w:r>
          </w:p>
          <w:p w:rsidR="00D7247B" w:rsidRDefault="00D7247B" w:rsidP="00D7247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-Сметная документация.</w:t>
            </w:r>
          </w:p>
          <w:p w:rsidR="00D7247B" w:rsidRDefault="00D7247B" w:rsidP="00D7247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 w:rsidR="00970730">
              <w:rPr>
                <w:sz w:val="22"/>
                <w:szCs w:val="22"/>
              </w:rPr>
              <w:t>основании ФСНБ по состоянию на 3</w:t>
            </w:r>
            <w:r>
              <w:rPr>
                <w:sz w:val="22"/>
                <w:szCs w:val="22"/>
              </w:rPr>
              <w:t xml:space="preserve"> квартал 2015 года.</w:t>
            </w:r>
          </w:p>
          <w:p w:rsidR="00D7247B" w:rsidRDefault="00D7247B" w:rsidP="00D7247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сметном расчете предусмотреть непредвиденные расх</w:t>
            </w:r>
            <w:r w:rsidR="00970730">
              <w:rPr>
                <w:sz w:val="22"/>
                <w:szCs w:val="22"/>
              </w:rPr>
              <w:t>оды 2%</w:t>
            </w:r>
          </w:p>
          <w:p w:rsidR="00D7247B" w:rsidRDefault="00D7247B" w:rsidP="00D7247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-. При разработке </w:t>
            </w:r>
            <w:proofErr w:type="gramStart"/>
            <w:r>
              <w:rPr>
                <w:sz w:val="22"/>
                <w:szCs w:val="22"/>
              </w:rPr>
              <w:t>ПСД  после</w:t>
            </w:r>
            <w:proofErr w:type="gramEnd"/>
            <w:r>
              <w:rPr>
                <w:sz w:val="22"/>
                <w:szCs w:val="22"/>
              </w:rPr>
              <w:t xml:space="preserve"> выполнения обследовательских работ согласовать состав работ с заказчиком.</w:t>
            </w:r>
          </w:p>
          <w:p w:rsidR="001E2EA1" w:rsidRPr="00626054" w:rsidRDefault="001E2EA1" w:rsidP="003604FF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97073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>.1</w:t>
            </w:r>
            <w:r w:rsidR="00970730" w:rsidRPr="00626054">
              <w:rPr>
                <w:sz w:val="22"/>
                <w:szCs w:val="22"/>
              </w:rPr>
              <w:t xml:space="preserve">. </w:t>
            </w:r>
            <w:r w:rsidR="00970730">
              <w:rPr>
                <w:sz w:val="22"/>
                <w:szCs w:val="22"/>
              </w:rPr>
              <w:t>Рабочей документации -ч</w:t>
            </w:r>
            <w:r w:rsidR="00970730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970730" w:rsidRPr="00626054">
              <w:rPr>
                <w:sz w:val="22"/>
                <w:szCs w:val="22"/>
              </w:rPr>
              <w:t>носителе</w:t>
            </w:r>
            <w:r w:rsidR="00970730">
              <w:rPr>
                <w:sz w:val="22"/>
                <w:szCs w:val="22"/>
              </w:rPr>
              <w:t xml:space="preserve"> ,</w:t>
            </w:r>
            <w:proofErr w:type="gramEnd"/>
            <w:r w:rsidR="00970730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970730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970730" w:rsidRPr="00626054">
              <w:rPr>
                <w:sz w:val="22"/>
                <w:szCs w:val="22"/>
                <w:lang w:val="en-US"/>
              </w:rPr>
              <w:t>CD</w:t>
            </w:r>
            <w:r w:rsidR="00970730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970730" w:rsidRPr="00626054">
              <w:rPr>
                <w:sz w:val="22"/>
                <w:szCs w:val="22"/>
              </w:rPr>
              <w:t xml:space="preserve">или  </w:t>
            </w:r>
            <w:r w:rsidR="00970730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970730" w:rsidRPr="00626054">
              <w:rPr>
                <w:sz w:val="22"/>
                <w:szCs w:val="22"/>
              </w:rPr>
              <w:t>- диске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Pr="00626054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655081" w:rsidRDefault="00CE1999" w:rsidP="0065508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="00655081" w:rsidRPr="00626054">
              <w:rPr>
                <w:b/>
                <w:sz w:val="22"/>
                <w:szCs w:val="22"/>
              </w:rPr>
              <w:t>.</w:t>
            </w:r>
            <w:r w:rsidR="00655081">
              <w:rPr>
                <w:sz w:val="22"/>
                <w:szCs w:val="22"/>
              </w:rPr>
              <w:t xml:space="preserve"> До </w:t>
            </w:r>
            <w:proofErr w:type="gramStart"/>
            <w:r w:rsidR="00655081">
              <w:rPr>
                <w:sz w:val="22"/>
                <w:szCs w:val="22"/>
              </w:rPr>
              <w:t>момента  окончательной</w:t>
            </w:r>
            <w:proofErr w:type="gramEnd"/>
            <w:r w:rsidR="00655081">
              <w:rPr>
                <w:sz w:val="22"/>
                <w:szCs w:val="22"/>
              </w:rPr>
              <w:t xml:space="preserve"> сдачи разработанной ПСД</w:t>
            </w:r>
            <w:r w:rsidR="00655081" w:rsidRPr="00626054">
              <w:rPr>
                <w:sz w:val="22"/>
                <w:szCs w:val="22"/>
              </w:rPr>
              <w:t xml:space="preserve">, предоставить </w:t>
            </w:r>
            <w:r w:rsidR="00655081">
              <w:rPr>
                <w:sz w:val="22"/>
                <w:szCs w:val="22"/>
              </w:rPr>
              <w:t xml:space="preserve">Заказчику комплект </w:t>
            </w:r>
            <w:r w:rsidR="00655081"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 w:rsidR="00655081"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="00655081" w:rsidRPr="00626054">
              <w:rPr>
                <w:sz w:val="22"/>
                <w:szCs w:val="22"/>
              </w:rPr>
              <w:t>.</w:t>
            </w:r>
          </w:p>
          <w:p w:rsidR="00655081" w:rsidRPr="00626054" w:rsidRDefault="00655081" w:rsidP="00655081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655081" w:rsidRPr="00626054" w:rsidRDefault="00655081" w:rsidP="00655081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54B22" w:rsidRPr="00626054" w:rsidRDefault="00154B22" w:rsidP="00655081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D7247B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75078F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Pr="00626054" w:rsidRDefault="006648D8" w:rsidP="006648D8">
      <w:pPr>
        <w:jc w:val="right"/>
        <w:rPr>
          <w:i/>
          <w:iCs/>
          <w:sz w:val="22"/>
          <w:szCs w:val="22"/>
        </w:rPr>
      </w:pPr>
    </w:p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970730">
              <w:rPr>
                <w:bCs/>
                <w:sz w:val="22"/>
                <w:szCs w:val="22"/>
              </w:rPr>
              <w:t>_ Н.С. Сычева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1BA2"/>
    <w:rsid w:val="000474EB"/>
    <w:rsid w:val="001112F7"/>
    <w:rsid w:val="00122D3C"/>
    <w:rsid w:val="00145A23"/>
    <w:rsid w:val="00152618"/>
    <w:rsid w:val="00154B22"/>
    <w:rsid w:val="001A41F9"/>
    <w:rsid w:val="001B7660"/>
    <w:rsid w:val="001C194B"/>
    <w:rsid w:val="001E2EA1"/>
    <w:rsid w:val="00232336"/>
    <w:rsid w:val="0023586F"/>
    <w:rsid w:val="00257651"/>
    <w:rsid w:val="0026501C"/>
    <w:rsid w:val="0026580D"/>
    <w:rsid w:val="002B3E4B"/>
    <w:rsid w:val="002C7686"/>
    <w:rsid w:val="00302AA1"/>
    <w:rsid w:val="003535AC"/>
    <w:rsid w:val="003604FF"/>
    <w:rsid w:val="00366A02"/>
    <w:rsid w:val="00370803"/>
    <w:rsid w:val="00387CE7"/>
    <w:rsid w:val="00396474"/>
    <w:rsid w:val="003C57F5"/>
    <w:rsid w:val="003F5E8A"/>
    <w:rsid w:val="00412161"/>
    <w:rsid w:val="004258B6"/>
    <w:rsid w:val="00434D0A"/>
    <w:rsid w:val="005521BC"/>
    <w:rsid w:val="005D7534"/>
    <w:rsid w:val="005F186A"/>
    <w:rsid w:val="005F6E8F"/>
    <w:rsid w:val="00624C1F"/>
    <w:rsid w:val="00626054"/>
    <w:rsid w:val="00655081"/>
    <w:rsid w:val="006648D8"/>
    <w:rsid w:val="006B5E83"/>
    <w:rsid w:val="006C17E0"/>
    <w:rsid w:val="0075078F"/>
    <w:rsid w:val="00756B6E"/>
    <w:rsid w:val="0075765E"/>
    <w:rsid w:val="00796755"/>
    <w:rsid w:val="007D118B"/>
    <w:rsid w:val="007F48DD"/>
    <w:rsid w:val="008A6276"/>
    <w:rsid w:val="008C7D1B"/>
    <w:rsid w:val="0090049D"/>
    <w:rsid w:val="00904F24"/>
    <w:rsid w:val="009103A6"/>
    <w:rsid w:val="0091629D"/>
    <w:rsid w:val="00970730"/>
    <w:rsid w:val="009B57E2"/>
    <w:rsid w:val="009B6660"/>
    <w:rsid w:val="009F1350"/>
    <w:rsid w:val="00A1590D"/>
    <w:rsid w:val="00A7066E"/>
    <w:rsid w:val="00A822B5"/>
    <w:rsid w:val="00AB53C7"/>
    <w:rsid w:val="00AC21FE"/>
    <w:rsid w:val="00AD1A75"/>
    <w:rsid w:val="00AD625B"/>
    <w:rsid w:val="00AD6574"/>
    <w:rsid w:val="00AE6834"/>
    <w:rsid w:val="00AF61FB"/>
    <w:rsid w:val="00B16C54"/>
    <w:rsid w:val="00B24D00"/>
    <w:rsid w:val="00B63CC1"/>
    <w:rsid w:val="00B82B91"/>
    <w:rsid w:val="00C25C22"/>
    <w:rsid w:val="00C406EE"/>
    <w:rsid w:val="00C434CD"/>
    <w:rsid w:val="00C70696"/>
    <w:rsid w:val="00C74F29"/>
    <w:rsid w:val="00C9189E"/>
    <w:rsid w:val="00CB6531"/>
    <w:rsid w:val="00CC6CE3"/>
    <w:rsid w:val="00CE1999"/>
    <w:rsid w:val="00CE3DE4"/>
    <w:rsid w:val="00CF162A"/>
    <w:rsid w:val="00D1644B"/>
    <w:rsid w:val="00D52127"/>
    <w:rsid w:val="00D56987"/>
    <w:rsid w:val="00D7247B"/>
    <w:rsid w:val="00D73A9E"/>
    <w:rsid w:val="00D92010"/>
    <w:rsid w:val="00DD2D99"/>
    <w:rsid w:val="00E36141"/>
    <w:rsid w:val="00E84B57"/>
    <w:rsid w:val="00E979A6"/>
    <w:rsid w:val="00EE7714"/>
    <w:rsid w:val="00EF7F24"/>
    <w:rsid w:val="00F13465"/>
    <w:rsid w:val="00F52072"/>
    <w:rsid w:val="00F54091"/>
    <w:rsid w:val="00F62B1E"/>
    <w:rsid w:val="00F655F8"/>
    <w:rsid w:val="00F71ED0"/>
    <w:rsid w:val="00F83AD4"/>
    <w:rsid w:val="00FC6939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87</cp:revision>
  <cp:lastPrinted>2015-03-11T11:34:00Z</cp:lastPrinted>
  <dcterms:created xsi:type="dcterms:W3CDTF">2015-03-04T03:37:00Z</dcterms:created>
  <dcterms:modified xsi:type="dcterms:W3CDTF">2015-10-22T03:01:00Z</dcterms:modified>
</cp:coreProperties>
</file>