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BE5" w:rsidRDefault="005A2BE5" w:rsidP="005A2B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5A2BE5" w:rsidRDefault="005A2BE5" w:rsidP="005A2B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5A2BE5" w:rsidRDefault="005A2BE5" w:rsidP="005A2BE5">
      <w:pPr>
        <w:jc w:val="center"/>
        <w:rPr>
          <w:b/>
          <w:sz w:val="24"/>
          <w:szCs w:val="24"/>
        </w:rPr>
      </w:pPr>
    </w:p>
    <w:p w:rsidR="005A2BE5" w:rsidRDefault="005A2BE5" w:rsidP="005A2BE5">
      <w:pPr>
        <w:jc w:val="center"/>
        <w:rPr>
          <w:b/>
          <w:sz w:val="24"/>
          <w:szCs w:val="24"/>
        </w:rPr>
      </w:pPr>
    </w:p>
    <w:p w:rsidR="005A2BE5" w:rsidRPr="005877DE" w:rsidRDefault="005A2BE5" w:rsidP="005A2BE5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5A2BE5" w:rsidRDefault="005A2BE5" w:rsidP="005A2BE5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</w:t>
      </w:r>
      <w:r w:rsidRPr="005877DE">
        <w:rPr>
          <w:b/>
          <w:sz w:val="24"/>
          <w:szCs w:val="24"/>
        </w:rPr>
        <w:t xml:space="preserve">: </w:t>
      </w:r>
    </w:p>
    <w:p w:rsidR="00DF160E" w:rsidRPr="00663CB7" w:rsidRDefault="00DF160E" w:rsidP="00DF160E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Томск, ул. Советская, дом №46</w:t>
      </w:r>
    </w:p>
    <w:p w:rsidR="00366A02" w:rsidRPr="00663CB7" w:rsidRDefault="00417023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Томская область,</w:t>
      </w:r>
      <w:r w:rsidRPr="006260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г. Томск, ул. Дзержинского,34А</w:t>
      </w:r>
    </w:p>
    <w:p w:rsidR="006F337E" w:rsidRPr="00663CB7" w:rsidRDefault="006F337E" w:rsidP="006F337E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F337E" w:rsidRPr="00626054" w:rsidTr="005D5896">
        <w:tc>
          <w:tcPr>
            <w:tcW w:w="709" w:type="dxa"/>
          </w:tcPr>
          <w:p w:rsidR="006F337E" w:rsidRPr="00626054" w:rsidRDefault="006F337E" w:rsidP="005D589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F337E" w:rsidRPr="00626054" w:rsidRDefault="006F337E" w:rsidP="005D589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F337E" w:rsidRPr="00626054" w:rsidRDefault="006F337E" w:rsidP="005D589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F337E" w:rsidRPr="00626054" w:rsidTr="005D5896">
        <w:tc>
          <w:tcPr>
            <w:tcW w:w="709" w:type="dxa"/>
          </w:tcPr>
          <w:p w:rsidR="006F337E" w:rsidRPr="00626054" w:rsidRDefault="006F337E" w:rsidP="005D589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F337E" w:rsidRPr="00626054" w:rsidRDefault="006F337E" w:rsidP="005D589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F337E" w:rsidRPr="00626054" w:rsidRDefault="006F337E" w:rsidP="005D589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F337E" w:rsidRPr="00626054" w:rsidTr="005D5896">
        <w:tc>
          <w:tcPr>
            <w:tcW w:w="709" w:type="dxa"/>
          </w:tcPr>
          <w:p w:rsidR="006F337E" w:rsidRPr="00626054" w:rsidRDefault="006F337E" w:rsidP="005D589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F337E" w:rsidRPr="00626054" w:rsidRDefault="006F337E" w:rsidP="005D589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F337E" w:rsidRPr="00626054" w:rsidRDefault="006F337E" w:rsidP="005D589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F337E" w:rsidRPr="00626054" w:rsidTr="005D5896">
        <w:tc>
          <w:tcPr>
            <w:tcW w:w="709" w:type="dxa"/>
          </w:tcPr>
          <w:p w:rsidR="006F337E" w:rsidRPr="00626054" w:rsidRDefault="006F337E" w:rsidP="005D589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F337E" w:rsidRPr="00626054" w:rsidRDefault="006F337E" w:rsidP="005D589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6F337E" w:rsidRPr="00626054" w:rsidRDefault="006F337E" w:rsidP="005D589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F337E" w:rsidRPr="00626054" w:rsidRDefault="006F337E" w:rsidP="005D589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F337E" w:rsidRPr="00626054" w:rsidRDefault="006F337E" w:rsidP="005D589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2"/>
                <w:szCs w:val="22"/>
              </w:rPr>
              <w:t>г. Томск, ул. Советская,46</w:t>
            </w:r>
          </w:p>
          <w:p w:rsidR="006F337E" w:rsidRPr="00626054" w:rsidRDefault="006F337E" w:rsidP="005D589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18371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>
              <w:rPr>
                <w:color w:val="000000"/>
                <w:sz w:val="22"/>
                <w:szCs w:val="22"/>
              </w:rPr>
              <w:t xml:space="preserve"> здания-12м</w:t>
            </w:r>
          </w:p>
          <w:p w:rsidR="006F337E" w:rsidRPr="00626054" w:rsidRDefault="006F337E" w:rsidP="005D589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четырехэтажное</w:t>
            </w:r>
            <w:proofErr w:type="gramEnd"/>
            <w:r>
              <w:rPr>
                <w:color w:val="000000"/>
                <w:sz w:val="22"/>
                <w:szCs w:val="22"/>
              </w:rPr>
              <w:t>, прямоугольная форма в плане.</w:t>
            </w:r>
            <w:r w:rsidRPr="00626054">
              <w:rPr>
                <w:color w:val="000000"/>
                <w:sz w:val="22"/>
                <w:szCs w:val="22"/>
              </w:rPr>
              <w:t xml:space="preserve"> Материал стен – кирпич.</w:t>
            </w:r>
          </w:p>
          <w:p w:rsidR="006F337E" w:rsidRPr="00626054" w:rsidRDefault="006F337E" w:rsidP="005D5896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F337E" w:rsidRPr="00626054" w:rsidTr="005D5896">
        <w:tc>
          <w:tcPr>
            <w:tcW w:w="709" w:type="dxa"/>
          </w:tcPr>
          <w:p w:rsidR="006F337E" w:rsidRPr="00626054" w:rsidRDefault="006F337E" w:rsidP="005D589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F337E" w:rsidRPr="00626054" w:rsidRDefault="006F337E" w:rsidP="005D589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F337E" w:rsidRPr="00626054" w:rsidRDefault="006F337E" w:rsidP="005D589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F337E" w:rsidRPr="00626054" w:rsidTr="005D5896">
        <w:tc>
          <w:tcPr>
            <w:tcW w:w="709" w:type="dxa"/>
          </w:tcPr>
          <w:p w:rsidR="006F337E" w:rsidRPr="00626054" w:rsidRDefault="006F337E" w:rsidP="005D589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F337E" w:rsidRPr="00626054" w:rsidRDefault="006F337E" w:rsidP="005D589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F337E" w:rsidRPr="00626054" w:rsidRDefault="006F337E" w:rsidP="005D589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5A2BE5">
              <w:rPr>
                <w:sz w:val="22"/>
                <w:szCs w:val="22"/>
              </w:rPr>
              <w:t xml:space="preserve">Капитальный </w:t>
            </w:r>
            <w:proofErr w:type="gramStart"/>
            <w:r w:rsidR="005A2BE5">
              <w:rPr>
                <w:sz w:val="22"/>
                <w:szCs w:val="22"/>
              </w:rPr>
              <w:t xml:space="preserve">ремонт </w:t>
            </w:r>
            <w:r w:rsidRPr="00626054">
              <w:rPr>
                <w:sz w:val="22"/>
                <w:szCs w:val="22"/>
              </w:rPr>
              <w:t xml:space="preserve"> крыши</w:t>
            </w:r>
            <w:proofErr w:type="gramEnd"/>
            <w:r w:rsidRPr="00626054">
              <w:rPr>
                <w:sz w:val="22"/>
                <w:szCs w:val="22"/>
              </w:rPr>
              <w:t>.</w:t>
            </w:r>
          </w:p>
        </w:tc>
      </w:tr>
      <w:tr w:rsidR="006F337E" w:rsidRPr="00626054" w:rsidTr="005D5896">
        <w:tc>
          <w:tcPr>
            <w:tcW w:w="709" w:type="dxa"/>
          </w:tcPr>
          <w:p w:rsidR="006F337E" w:rsidRPr="00626054" w:rsidRDefault="006F337E" w:rsidP="005D589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F337E" w:rsidRPr="00626054" w:rsidRDefault="006F337E" w:rsidP="005D589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6F337E" w:rsidRPr="00626054" w:rsidRDefault="00DF160E" w:rsidP="005D589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F337E" w:rsidRPr="00626054" w:rsidTr="005D5896">
        <w:tc>
          <w:tcPr>
            <w:tcW w:w="709" w:type="dxa"/>
          </w:tcPr>
          <w:p w:rsidR="006F337E" w:rsidRPr="00626054" w:rsidRDefault="006F337E" w:rsidP="005D589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F337E" w:rsidRPr="00626054" w:rsidRDefault="006F337E" w:rsidP="005D589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2кат)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6E727D">
              <w:rPr>
                <w:sz w:val="22"/>
                <w:szCs w:val="22"/>
              </w:rPr>
              <w:t xml:space="preserve">илированный настил </w:t>
            </w:r>
            <w:r w:rsidR="006E727D">
              <w:rPr>
                <w:sz w:val="22"/>
                <w:szCs w:val="22"/>
              </w:rPr>
              <w:t xml:space="preserve">обоснование, расчет примененного профиля </w:t>
            </w:r>
            <w:proofErr w:type="gramStart"/>
            <w:r w:rsidR="006E727D">
              <w:rPr>
                <w:sz w:val="22"/>
                <w:szCs w:val="22"/>
              </w:rPr>
              <w:t>приложить</w:t>
            </w:r>
            <w:r w:rsidR="006E727D">
              <w:rPr>
                <w:sz w:val="22"/>
                <w:szCs w:val="22"/>
              </w:rPr>
              <w:t xml:space="preserve"> ,</w:t>
            </w:r>
            <w:proofErr w:type="gramEnd"/>
            <w:r w:rsidR="006E727D">
              <w:rPr>
                <w:sz w:val="22"/>
                <w:szCs w:val="22"/>
              </w:rPr>
              <w:t xml:space="preserve"> с устройство </w:t>
            </w:r>
            <w:r>
              <w:rPr>
                <w:sz w:val="22"/>
                <w:szCs w:val="22"/>
              </w:rPr>
              <w:t>настенного желоба из оцинкованной стали</w:t>
            </w:r>
            <w:r w:rsidR="005A2BE5">
              <w:rPr>
                <w:sz w:val="22"/>
                <w:szCs w:val="22"/>
              </w:rPr>
              <w:t xml:space="preserve"> 0,55</w:t>
            </w:r>
            <w:r>
              <w:rPr>
                <w:sz w:val="22"/>
                <w:szCs w:val="22"/>
              </w:rPr>
              <w:t>.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</w:t>
            </w:r>
            <w:r w:rsidR="005A2BE5">
              <w:rPr>
                <w:sz w:val="22"/>
                <w:szCs w:val="22"/>
              </w:rPr>
              <w:t>, либо частичную</w:t>
            </w:r>
            <w:r w:rsidRPr="00626054">
              <w:rPr>
                <w:sz w:val="22"/>
                <w:szCs w:val="22"/>
              </w:rPr>
              <w:t xml:space="preserve"> замену деревянных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-Восстановление, </w:t>
            </w:r>
            <w:proofErr w:type="spellStart"/>
            <w:proofErr w:type="gramStart"/>
            <w:r>
              <w:rPr>
                <w:sz w:val="22"/>
                <w:szCs w:val="22"/>
              </w:rPr>
              <w:t>ремонт,</w:t>
            </w:r>
            <w:r w:rsidRPr="00626054">
              <w:rPr>
                <w:sz w:val="22"/>
                <w:szCs w:val="22"/>
              </w:rPr>
              <w:t>утепление</w:t>
            </w:r>
            <w:proofErr w:type="spellEnd"/>
            <w:proofErr w:type="gramEnd"/>
            <w:r w:rsidRPr="00626054">
              <w:rPr>
                <w:sz w:val="22"/>
                <w:szCs w:val="22"/>
              </w:rPr>
              <w:t xml:space="preserve"> вентиляционных каналов, фановых труб.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-Замена организованного водостока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6F337E" w:rsidRPr="00626054" w:rsidRDefault="006F337E" w:rsidP="006F337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>
              <w:rPr>
                <w:sz w:val="22"/>
                <w:szCs w:val="22"/>
              </w:rPr>
              <w:t xml:space="preserve"> 2%</w:t>
            </w:r>
          </w:p>
        </w:tc>
      </w:tr>
      <w:tr w:rsidR="006F337E" w:rsidRPr="00626054" w:rsidTr="005D5896">
        <w:tc>
          <w:tcPr>
            <w:tcW w:w="709" w:type="dxa"/>
          </w:tcPr>
          <w:p w:rsidR="006F337E" w:rsidRPr="00626054" w:rsidRDefault="006F337E" w:rsidP="005D589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F337E" w:rsidRPr="00626054" w:rsidRDefault="006F337E" w:rsidP="005D589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F337E" w:rsidRPr="00626054" w:rsidRDefault="006F337E" w:rsidP="006F337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DF160E">
              <w:rPr>
                <w:sz w:val="22"/>
                <w:szCs w:val="22"/>
              </w:rPr>
              <w:t>Рабочей документации -ч</w:t>
            </w:r>
            <w:r w:rsidR="00DF160E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DF160E" w:rsidRPr="00626054">
              <w:rPr>
                <w:sz w:val="22"/>
                <w:szCs w:val="22"/>
              </w:rPr>
              <w:t>носителе</w:t>
            </w:r>
            <w:r w:rsidR="00DF160E">
              <w:rPr>
                <w:sz w:val="22"/>
                <w:szCs w:val="22"/>
              </w:rPr>
              <w:t xml:space="preserve"> ,</w:t>
            </w:r>
            <w:proofErr w:type="gramEnd"/>
            <w:r w:rsidR="00DF160E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DF160E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DF160E" w:rsidRPr="00626054">
              <w:rPr>
                <w:sz w:val="22"/>
                <w:szCs w:val="22"/>
                <w:lang w:val="en-US"/>
              </w:rPr>
              <w:t>CD</w:t>
            </w:r>
            <w:r w:rsidR="00DF160E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DF160E" w:rsidRPr="00626054">
              <w:rPr>
                <w:sz w:val="22"/>
                <w:szCs w:val="22"/>
              </w:rPr>
              <w:t xml:space="preserve">или  </w:t>
            </w:r>
            <w:r w:rsidR="00DF160E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DF160E" w:rsidRPr="00626054">
              <w:rPr>
                <w:sz w:val="22"/>
                <w:szCs w:val="22"/>
              </w:rPr>
              <w:t>- диске.</w:t>
            </w:r>
          </w:p>
        </w:tc>
      </w:tr>
      <w:tr w:rsidR="006F337E" w:rsidRPr="00626054" w:rsidTr="005D5896">
        <w:tc>
          <w:tcPr>
            <w:tcW w:w="709" w:type="dxa"/>
          </w:tcPr>
          <w:p w:rsidR="006F337E" w:rsidRPr="00626054" w:rsidRDefault="006F337E" w:rsidP="005D589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F337E" w:rsidRPr="00626054" w:rsidRDefault="006F337E" w:rsidP="005D589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6F337E" w:rsidRDefault="006F337E" w:rsidP="005D589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6F337E" w:rsidRDefault="006F337E" w:rsidP="005D589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6F337E" w:rsidRPr="00626054" w:rsidRDefault="006F337E" w:rsidP="00DF160E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6F337E" w:rsidRPr="00626054" w:rsidTr="005D5896">
        <w:tc>
          <w:tcPr>
            <w:tcW w:w="709" w:type="dxa"/>
          </w:tcPr>
          <w:p w:rsidR="006F337E" w:rsidRPr="00626054" w:rsidRDefault="006F337E" w:rsidP="005D589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F337E" w:rsidRPr="00626054" w:rsidRDefault="006F337E" w:rsidP="005D589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F337E" w:rsidRPr="00626054" w:rsidTr="005D5896">
        <w:tc>
          <w:tcPr>
            <w:tcW w:w="709" w:type="dxa"/>
          </w:tcPr>
          <w:p w:rsidR="006F337E" w:rsidRPr="00626054" w:rsidRDefault="006F337E" w:rsidP="005D589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F337E" w:rsidRPr="00626054" w:rsidRDefault="006F337E" w:rsidP="005D589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F337E" w:rsidRPr="00626054" w:rsidRDefault="006F337E" w:rsidP="005D589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417023" w:rsidRPr="00663CB7" w:rsidRDefault="00417023" w:rsidP="00417023">
      <w:pPr>
        <w:ind w:left="705"/>
        <w:jc w:val="center"/>
        <w:rPr>
          <w:b/>
          <w:sz w:val="24"/>
          <w:szCs w:val="24"/>
        </w:rPr>
      </w:pPr>
      <w:r w:rsidRPr="00626054">
        <w:rPr>
          <w:b/>
          <w:sz w:val="22"/>
          <w:szCs w:val="22"/>
        </w:rPr>
        <w:t xml:space="preserve">1 </w:t>
      </w:r>
      <w:r>
        <w:rPr>
          <w:b/>
          <w:sz w:val="22"/>
          <w:szCs w:val="22"/>
        </w:rPr>
        <w:t>г. Томск, ул. Дзержинского,34А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417023" w:rsidRPr="00626054" w:rsidTr="006A5662">
        <w:tc>
          <w:tcPr>
            <w:tcW w:w="709" w:type="dxa"/>
          </w:tcPr>
          <w:p w:rsidR="00417023" w:rsidRPr="00626054" w:rsidRDefault="00417023" w:rsidP="006A566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417023" w:rsidRPr="00626054" w:rsidRDefault="00417023" w:rsidP="006A566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417023" w:rsidRPr="00626054" w:rsidRDefault="00417023" w:rsidP="006A566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417023" w:rsidRPr="00626054" w:rsidTr="006A5662">
        <w:tc>
          <w:tcPr>
            <w:tcW w:w="709" w:type="dxa"/>
          </w:tcPr>
          <w:p w:rsidR="00417023" w:rsidRPr="00626054" w:rsidRDefault="00417023" w:rsidP="006A566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417023" w:rsidRPr="00626054" w:rsidRDefault="00417023" w:rsidP="006A566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417023" w:rsidRPr="00626054" w:rsidRDefault="00417023" w:rsidP="006A566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417023" w:rsidRPr="00626054" w:rsidTr="006A5662">
        <w:tc>
          <w:tcPr>
            <w:tcW w:w="709" w:type="dxa"/>
          </w:tcPr>
          <w:p w:rsidR="00417023" w:rsidRPr="00626054" w:rsidRDefault="00417023" w:rsidP="006A566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417023" w:rsidRPr="00626054" w:rsidRDefault="00417023" w:rsidP="006A566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417023" w:rsidRPr="00626054" w:rsidRDefault="00417023" w:rsidP="006A566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417023" w:rsidRPr="00626054" w:rsidTr="006A5662">
        <w:tc>
          <w:tcPr>
            <w:tcW w:w="709" w:type="dxa"/>
          </w:tcPr>
          <w:p w:rsidR="00417023" w:rsidRPr="00626054" w:rsidRDefault="00417023" w:rsidP="006A566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417023" w:rsidRPr="00626054" w:rsidRDefault="00417023" w:rsidP="006A566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417023" w:rsidRPr="00626054" w:rsidRDefault="00417023" w:rsidP="006A566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417023" w:rsidRPr="00626054" w:rsidRDefault="00417023" w:rsidP="006A5662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417023" w:rsidRPr="00626054" w:rsidRDefault="00417023" w:rsidP="006A566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2"/>
                <w:szCs w:val="22"/>
              </w:rPr>
              <w:t>г. Томск, ул. Дзержинского,34А</w:t>
            </w:r>
          </w:p>
          <w:p w:rsidR="00417023" w:rsidRPr="00626054" w:rsidRDefault="00417023" w:rsidP="006A5662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3117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здания-6,8м.</w:t>
            </w:r>
          </w:p>
          <w:p w:rsidR="00417023" w:rsidRPr="00626054" w:rsidRDefault="00417023" w:rsidP="006A5662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</w:t>
            </w:r>
            <w:r w:rsidRPr="00626054">
              <w:rPr>
                <w:color w:val="000000"/>
                <w:sz w:val="22"/>
                <w:szCs w:val="22"/>
              </w:rPr>
              <w:t xml:space="preserve">. Материал стен </w:t>
            </w:r>
            <w:proofErr w:type="gramStart"/>
            <w:r w:rsidRPr="00626054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 шлакоблок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>.</w:t>
            </w:r>
          </w:p>
          <w:p w:rsidR="00417023" w:rsidRPr="00626054" w:rsidRDefault="00417023" w:rsidP="006A5662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17023" w:rsidRPr="00626054" w:rsidTr="006A5662">
        <w:tc>
          <w:tcPr>
            <w:tcW w:w="709" w:type="dxa"/>
          </w:tcPr>
          <w:p w:rsidR="00417023" w:rsidRPr="00626054" w:rsidRDefault="00417023" w:rsidP="006A566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417023" w:rsidRPr="00626054" w:rsidRDefault="00417023" w:rsidP="006A566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417023" w:rsidRPr="00626054" w:rsidRDefault="00417023" w:rsidP="006A566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417023" w:rsidRPr="00626054" w:rsidTr="006A5662">
        <w:tc>
          <w:tcPr>
            <w:tcW w:w="709" w:type="dxa"/>
          </w:tcPr>
          <w:p w:rsidR="00417023" w:rsidRPr="00626054" w:rsidRDefault="00417023" w:rsidP="006A566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2977" w:type="dxa"/>
          </w:tcPr>
          <w:p w:rsidR="00417023" w:rsidRPr="00626054" w:rsidRDefault="00417023" w:rsidP="006A566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417023" w:rsidRPr="00626054" w:rsidRDefault="00417023" w:rsidP="006A566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Капитальный </w:t>
            </w:r>
            <w:proofErr w:type="gramStart"/>
            <w:r>
              <w:rPr>
                <w:sz w:val="22"/>
                <w:szCs w:val="22"/>
              </w:rPr>
              <w:t xml:space="preserve">ремонт </w:t>
            </w:r>
            <w:r w:rsidRPr="00626054">
              <w:rPr>
                <w:sz w:val="22"/>
                <w:szCs w:val="22"/>
              </w:rPr>
              <w:t xml:space="preserve"> крыши</w:t>
            </w:r>
            <w:proofErr w:type="gramEnd"/>
            <w:r w:rsidRPr="00626054">
              <w:rPr>
                <w:sz w:val="22"/>
                <w:szCs w:val="22"/>
              </w:rPr>
              <w:t>.</w:t>
            </w:r>
          </w:p>
        </w:tc>
      </w:tr>
      <w:tr w:rsidR="00417023" w:rsidRPr="00626054" w:rsidTr="006A5662">
        <w:tc>
          <w:tcPr>
            <w:tcW w:w="709" w:type="dxa"/>
          </w:tcPr>
          <w:p w:rsidR="00417023" w:rsidRPr="00626054" w:rsidRDefault="00417023" w:rsidP="006A566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417023" w:rsidRPr="00626054" w:rsidRDefault="00417023" w:rsidP="006A566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417023" w:rsidRDefault="00417023" w:rsidP="006A566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417023" w:rsidRPr="00626054" w:rsidRDefault="00417023" w:rsidP="006A566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417023" w:rsidRPr="00626054" w:rsidTr="006A5662">
        <w:tc>
          <w:tcPr>
            <w:tcW w:w="709" w:type="dxa"/>
          </w:tcPr>
          <w:p w:rsidR="00417023" w:rsidRPr="00626054" w:rsidRDefault="00417023" w:rsidP="006A566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417023" w:rsidRPr="00626054" w:rsidRDefault="00417023" w:rsidP="006A566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417023" w:rsidRPr="00626054" w:rsidRDefault="00417023" w:rsidP="006A566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2кат)</w:t>
            </w:r>
          </w:p>
          <w:p w:rsidR="00417023" w:rsidRPr="00626054" w:rsidRDefault="00417023" w:rsidP="006A566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417023" w:rsidRPr="00626054" w:rsidRDefault="00417023" w:rsidP="006A566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417023" w:rsidRPr="00626054" w:rsidRDefault="00417023" w:rsidP="006A566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417023" w:rsidRPr="00626054" w:rsidRDefault="00417023" w:rsidP="006A566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417023" w:rsidRPr="00626054" w:rsidRDefault="00417023" w:rsidP="006A566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417023" w:rsidRPr="00626054" w:rsidRDefault="00417023" w:rsidP="006A566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417023" w:rsidRPr="00626054" w:rsidRDefault="00417023" w:rsidP="006A566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417023" w:rsidRPr="00626054" w:rsidRDefault="00417023" w:rsidP="006A566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417023" w:rsidRPr="00626054" w:rsidRDefault="00417023" w:rsidP="006A566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417023" w:rsidRPr="00626054" w:rsidRDefault="00417023" w:rsidP="006A566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417023" w:rsidRPr="00626054" w:rsidRDefault="00417023" w:rsidP="006A566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417023" w:rsidRPr="00626054" w:rsidRDefault="00417023" w:rsidP="006A566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417023" w:rsidRPr="00626054" w:rsidRDefault="00417023" w:rsidP="006A566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417023" w:rsidRPr="00626054" w:rsidRDefault="00417023" w:rsidP="006A566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6E727D">
              <w:rPr>
                <w:sz w:val="22"/>
                <w:szCs w:val="22"/>
              </w:rPr>
              <w:t xml:space="preserve">илированный настил, </w:t>
            </w:r>
            <w:r w:rsidR="006E727D">
              <w:rPr>
                <w:sz w:val="22"/>
                <w:szCs w:val="22"/>
              </w:rPr>
              <w:t>обоснование, расчет примененного профиля приложить</w:t>
            </w:r>
            <w:bookmarkStart w:id="0" w:name="_GoBack"/>
            <w:bookmarkEnd w:id="0"/>
          </w:p>
          <w:p w:rsidR="00417023" w:rsidRPr="00626054" w:rsidRDefault="00417023" w:rsidP="006A566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-Частичную</w:t>
            </w:r>
            <w:r w:rsidRPr="00626054">
              <w:rPr>
                <w:sz w:val="22"/>
                <w:szCs w:val="22"/>
              </w:rPr>
              <w:t xml:space="preserve"> замену деревянных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17023" w:rsidRPr="00626054" w:rsidRDefault="00417023" w:rsidP="006A566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417023" w:rsidRPr="00626054" w:rsidRDefault="00417023" w:rsidP="006A566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417023" w:rsidRPr="00626054" w:rsidRDefault="00417023" w:rsidP="006A566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417023" w:rsidRPr="00626054" w:rsidRDefault="00417023" w:rsidP="006A566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>
              <w:rPr>
                <w:sz w:val="22"/>
                <w:szCs w:val="22"/>
              </w:rPr>
              <w:t>емы, выявленные при обмерных работах</w:t>
            </w:r>
          </w:p>
          <w:p w:rsidR="00417023" w:rsidRPr="00626054" w:rsidRDefault="00417023" w:rsidP="006A566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417023" w:rsidRPr="00626054" w:rsidRDefault="00417023" w:rsidP="006A566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417023" w:rsidRPr="00626054" w:rsidRDefault="00417023" w:rsidP="006A566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Сметный расчет выполнить базисно-индексным методом на основании ФСНБ</w:t>
            </w:r>
            <w:r>
              <w:rPr>
                <w:sz w:val="22"/>
                <w:szCs w:val="22"/>
              </w:rPr>
              <w:t xml:space="preserve"> по состоянию на 3 </w:t>
            </w:r>
            <w:r w:rsidRPr="00626054">
              <w:rPr>
                <w:sz w:val="22"/>
                <w:szCs w:val="22"/>
              </w:rPr>
              <w:t>квартал 2015 года.</w:t>
            </w:r>
          </w:p>
          <w:p w:rsidR="00417023" w:rsidRPr="00626054" w:rsidRDefault="00417023" w:rsidP="006A566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</w:t>
            </w:r>
            <w:r>
              <w:rPr>
                <w:sz w:val="22"/>
                <w:szCs w:val="22"/>
              </w:rPr>
              <w:t>иденные расходы 2%</w:t>
            </w:r>
            <w:r w:rsidRPr="00626054">
              <w:rPr>
                <w:sz w:val="22"/>
                <w:szCs w:val="22"/>
              </w:rPr>
              <w:t>.</w:t>
            </w:r>
          </w:p>
          <w:p w:rsidR="00417023" w:rsidRPr="00626054" w:rsidRDefault="00417023" w:rsidP="006A5662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417023" w:rsidRPr="00626054" w:rsidTr="006A5662">
        <w:tc>
          <w:tcPr>
            <w:tcW w:w="709" w:type="dxa"/>
          </w:tcPr>
          <w:p w:rsidR="00417023" w:rsidRPr="00626054" w:rsidRDefault="00417023" w:rsidP="006A566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417023" w:rsidRPr="00626054" w:rsidRDefault="00417023" w:rsidP="006A566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417023" w:rsidRPr="00626054" w:rsidRDefault="00417023" w:rsidP="006A566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</w:t>
            </w:r>
            <w:r>
              <w:rPr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Рабочей документации -ч</w:t>
            </w:r>
            <w:r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Pr="00626054">
              <w:rPr>
                <w:sz w:val="22"/>
                <w:szCs w:val="22"/>
              </w:rPr>
              <w:t>носителе</w:t>
            </w:r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417023" w:rsidRPr="00626054" w:rsidTr="006A5662">
        <w:tc>
          <w:tcPr>
            <w:tcW w:w="709" w:type="dxa"/>
          </w:tcPr>
          <w:p w:rsidR="00417023" w:rsidRPr="00626054" w:rsidRDefault="00417023" w:rsidP="006A566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417023" w:rsidRPr="00626054" w:rsidRDefault="00417023" w:rsidP="006A566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417023" w:rsidRPr="00626054" w:rsidRDefault="00417023" w:rsidP="006A566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417023" w:rsidRPr="00626054" w:rsidRDefault="00417023" w:rsidP="006A566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417023" w:rsidRPr="00626054" w:rsidRDefault="00417023" w:rsidP="006A566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417023" w:rsidRPr="00626054" w:rsidRDefault="00417023" w:rsidP="006A566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417023" w:rsidRPr="00626054" w:rsidRDefault="00417023" w:rsidP="006A566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417023" w:rsidRDefault="00417023" w:rsidP="006A566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417023" w:rsidRDefault="00417023" w:rsidP="006A5662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417023" w:rsidRDefault="00417023" w:rsidP="006A5662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417023" w:rsidRPr="00626054" w:rsidRDefault="00417023" w:rsidP="006A5662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417023" w:rsidRPr="00626054" w:rsidTr="006A5662">
        <w:tc>
          <w:tcPr>
            <w:tcW w:w="709" w:type="dxa"/>
          </w:tcPr>
          <w:p w:rsidR="00417023" w:rsidRPr="00626054" w:rsidRDefault="00417023" w:rsidP="006A566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417023" w:rsidRPr="00626054" w:rsidRDefault="00417023" w:rsidP="006A566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417023" w:rsidRPr="00626054" w:rsidRDefault="00417023" w:rsidP="006A566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417023" w:rsidRPr="00626054" w:rsidTr="006A5662">
        <w:tc>
          <w:tcPr>
            <w:tcW w:w="709" w:type="dxa"/>
          </w:tcPr>
          <w:p w:rsidR="00417023" w:rsidRPr="00626054" w:rsidRDefault="00417023" w:rsidP="006A566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417023" w:rsidRPr="00626054" w:rsidRDefault="00417023" w:rsidP="006A566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417023" w:rsidRPr="00626054" w:rsidRDefault="00417023" w:rsidP="006A566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6F337E">
              <w:rPr>
                <w:bCs/>
                <w:sz w:val="22"/>
                <w:szCs w:val="22"/>
              </w:rPr>
              <w:t>_ Н.С. Сычева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74EB"/>
    <w:rsid w:val="00097AEF"/>
    <w:rsid w:val="00154B22"/>
    <w:rsid w:val="001A5CB1"/>
    <w:rsid w:val="001B7660"/>
    <w:rsid w:val="001C194B"/>
    <w:rsid w:val="001E2EA1"/>
    <w:rsid w:val="00232336"/>
    <w:rsid w:val="0026501C"/>
    <w:rsid w:val="0026580D"/>
    <w:rsid w:val="00285437"/>
    <w:rsid w:val="002B3E4B"/>
    <w:rsid w:val="002C7686"/>
    <w:rsid w:val="00302AA1"/>
    <w:rsid w:val="003535AC"/>
    <w:rsid w:val="00366A02"/>
    <w:rsid w:val="00370803"/>
    <w:rsid w:val="00396474"/>
    <w:rsid w:val="003C57F5"/>
    <w:rsid w:val="003F1CBF"/>
    <w:rsid w:val="003F5E8A"/>
    <w:rsid w:val="00412161"/>
    <w:rsid w:val="00417023"/>
    <w:rsid w:val="004258B6"/>
    <w:rsid w:val="00434D0A"/>
    <w:rsid w:val="00447D3C"/>
    <w:rsid w:val="005521BC"/>
    <w:rsid w:val="005A2BE5"/>
    <w:rsid w:val="005D7534"/>
    <w:rsid w:val="005F186A"/>
    <w:rsid w:val="005F6E8F"/>
    <w:rsid w:val="00626054"/>
    <w:rsid w:val="006648D8"/>
    <w:rsid w:val="006B5E83"/>
    <w:rsid w:val="006B7BC7"/>
    <w:rsid w:val="006C17E0"/>
    <w:rsid w:val="006E727D"/>
    <w:rsid w:val="006F337E"/>
    <w:rsid w:val="007014DD"/>
    <w:rsid w:val="00796755"/>
    <w:rsid w:val="007D118B"/>
    <w:rsid w:val="008A6276"/>
    <w:rsid w:val="00902984"/>
    <w:rsid w:val="009103A6"/>
    <w:rsid w:val="009B57E2"/>
    <w:rsid w:val="009B6660"/>
    <w:rsid w:val="00A1590D"/>
    <w:rsid w:val="00A822B5"/>
    <w:rsid w:val="00AB53C7"/>
    <w:rsid w:val="00AC21FE"/>
    <w:rsid w:val="00AD1A75"/>
    <w:rsid w:val="00AD625B"/>
    <w:rsid w:val="00AF61FB"/>
    <w:rsid w:val="00B16C54"/>
    <w:rsid w:val="00B24D00"/>
    <w:rsid w:val="00B82B91"/>
    <w:rsid w:val="00BB2AC1"/>
    <w:rsid w:val="00C25C22"/>
    <w:rsid w:val="00C434CD"/>
    <w:rsid w:val="00C9189E"/>
    <w:rsid w:val="00CB6531"/>
    <w:rsid w:val="00CC6CE3"/>
    <w:rsid w:val="00CE1999"/>
    <w:rsid w:val="00CE3DE4"/>
    <w:rsid w:val="00CF162A"/>
    <w:rsid w:val="00D1644B"/>
    <w:rsid w:val="00D27EF4"/>
    <w:rsid w:val="00D52127"/>
    <w:rsid w:val="00D73A9E"/>
    <w:rsid w:val="00D92010"/>
    <w:rsid w:val="00DF160E"/>
    <w:rsid w:val="00E23CCC"/>
    <w:rsid w:val="00E84B57"/>
    <w:rsid w:val="00EE7714"/>
    <w:rsid w:val="00F13465"/>
    <w:rsid w:val="00F52072"/>
    <w:rsid w:val="00F62B1E"/>
    <w:rsid w:val="00F71ED0"/>
    <w:rsid w:val="00F83AD4"/>
    <w:rsid w:val="00FC6939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55</cp:revision>
  <cp:lastPrinted>2015-03-11T11:34:00Z</cp:lastPrinted>
  <dcterms:created xsi:type="dcterms:W3CDTF">2015-03-04T03:37:00Z</dcterms:created>
  <dcterms:modified xsi:type="dcterms:W3CDTF">2015-09-21T06:21:00Z</dcterms:modified>
</cp:coreProperties>
</file>